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N°13923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LHERMITTE CHEVALIER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