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N°14266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SYCEZ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vente D'articles de presse, des produits de la française des jeux, librairie, papeterie, cadeaux et accessoires divers, maroquineries diverses, la Carterie, confiserie et relais colis » sis 995 Rue Colbert - Centre Commercial Leclerc - Route de Toulouse - 11000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