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N°14419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CAFE DE LORDAT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