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N°14099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A.C.CONCEPT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Achat et revente de tous meubles et articles d'ameublement et décoration, réalisations de concepts fabrication et remodelage de tous objets d'intérieur et d'extérieur agencement d'espaces de vie » sis 130 RUE DE VERDUN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